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75DB" w14:textId="5CAAE8E6" w:rsidR="009358BE" w:rsidRPr="006B2CA9" w:rsidRDefault="006F6329" w:rsidP="006B2CA9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</w:t>
      </w:r>
      <w:r w:rsidR="000B2DC8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for CC </w:t>
      </w:r>
      <w:r w:rsidR="00396E08">
        <w:rPr>
          <w:rFonts w:asciiTheme="majorHAnsi" w:eastAsia="Times New Roman" w:hAnsiTheme="majorHAnsi" w:cstheme="majorHAnsi"/>
          <w:color w:val="500050"/>
          <w:sz w:val="20"/>
          <w:szCs w:val="20"/>
        </w:rPr>
        <w:t>June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2019</w:t>
      </w:r>
    </w:p>
    <w:p w14:paraId="14A9F702" w14:textId="068B9076" w:rsidR="006B2CA9" w:rsidRPr="006B2CA9" w:rsidRDefault="006B2CA9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75EFE9C8" w14:textId="244F5915" w:rsidR="00A77BDF" w:rsidRPr="00396E08" w:rsidRDefault="000B2DC8" w:rsidP="00A77BDF">
      <w:pPr>
        <w:rPr>
          <w:rFonts w:eastAsia="Times New Roman" w:cstheme="minorHAnsi"/>
          <w:b/>
          <w:i/>
          <w:color w:val="222222"/>
          <w:sz w:val="22"/>
          <w:szCs w:val="22"/>
        </w:rPr>
      </w:pPr>
      <w:r w:rsidRPr="00396E08">
        <w:rPr>
          <w:rFonts w:eastAsia="Times New Roman" w:cstheme="minorHAnsi"/>
          <w:b/>
          <w:i/>
          <w:color w:val="222222"/>
          <w:sz w:val="22"/>
          <w:szCs w:val="22"/>
        </w:rPr>
        <w:t xml:space="preserve">Meeting held on </w:t>
      </w:r>
      <w:r w:rsidR="00396E08" w:rsidRPr="00396E08">
        <w:rPr>
          <w:rFonts w:eastAsia="Times New Roman" w:cstheme="minorHAnsi"/>
          <w:b/>
          <w:i/>
          <w:color w:val="222222"/>
          <w:sz w:val="22"/>
          <w:szCs w:val="22"/>
        </w:rPr>
        <w:t>June 3</w:t>
      </w:r>
      <w:r w:rsidR="00396E08" w:rsidRPr="00396E08">
        <w:rPr>
          <w:rFonts w:eastAsia="Times New Roman" w:cstheme="minorHAnsi"/>
          <w:b/>
          <w:i/>
          <w:color w:val="222222"/>
          <w:sz w:val="22"/>
          <w:szCs w:val="22"/>
          <w:vertAlign w:val="superscript"/>
        </w:rPr>
        <w:t>rd</w:t>
      </w:r>
      <w:r w:rsidR="00A77BDF" w:rsidRPr="00396E08">
        <w:rPr>
          <w:rFonts w:eastAsia="Times New Roman" w:cstheme="minorHAnsi"/>
          <w:b/>
          <w:i/>
          <w:color w:val="222222"/>
          <w:sz w:val="22"/>
          <w:szCs w:val="22"/>
        </w:rPr>
        <w:t>, 2019.</w:t>
      </w:r>
    </w:p>
    <w:p w14:paraId="0FE8897B" w14:textId="0AC40549" w:rsidR="00A77BDF" w:rsidRPr="00396E08" w:rsidRDefault="00396E08" w:rsidP="00A77BDF">
      <w:pPr>
        <w:rPr>
          <w:rFonts w:eastAsia="Times New Roman" w:cstheme="minorHAnsi"/>
          <w:b/>
          <w:i/>
          <w:color w:val="222222"/>
          <w:sz w:val="22"/>
          <w:szCs w:val="22"/>
        </w:rPr>
      </w:pPr>
      <w:r w:rsidRPr="00396E08">
        <w:rPr>
          <w:rFonts w:eastAsia="Times New Roman" w:cstheme="minorHAnsi"/>
          <w:b/>
          <w:i/>
          <w:color w:val="222222"/>
          <w:sz w:val="22"/>
          <w:szCs w:val="22"/>
        </w:rPr>
        <w:t xml:space="preserve"> </w:t>
      </w:r>
    </w:p>
    <w:p w14:paraId="775A69C8" w14:textId="77777777" w:rsidR="00CD4BC4" w:rsidRPr="00396E08" w:rsidRDefault="00CD4BC4" w:rsidP="00A77BDF">
      <w:pPr>
        <w:rPr>
          <w:rFonts w:eastAsia="Times New Roman" w:cstheme="minorHAnsi"/>
          <w:b/>
          <w:i/>
          <w:color w:val="222222"/>
          <w:sz w:val="22"/>
          <w:szCs w:val="22"/>
        </w:rPr>
      </w:pPr>
    </w:p>
    <w:p w14:paraId="72E5D381" w14:textId="77777777" w:rsidR="00A77BDF" w:rsidRPr="00396E08" w:rsidRDefault="00A77BDF" w:rsidP="006B2CA9">
      <w:pPr>
        <w:rPr>
          <w:rFonts w:eastAsia="Times New Roman" w:cstheme="minorHAnsi"/>
          <w:i/>
          <w:color w:val="222222"/>
          <w:sz w:val="22"/>
          <w:szCs w:val="22"/>
        </w:rPr>
      </w:pPr>
    </w:p>
    <w:p w14:paraId="11F5CCAC" w14:textId="36837CA9" w:rsidR="005E549D" w:rsidRPr="00396E08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396E08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6D5220CE" w14:textId="77777777" w:rsidR="005E549D" w:rsidRPr="00396E08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5B22762D" w14:textId="7DF5C819" w:rsidR="00E501C3" w:rsidRPr="00396E08" w:rsidRDefault="00E501C3" w:rsidP="008439C0">
      <w:pPr>
        <w:ind w:left="180" w:hanging="180"/>
        <w:rPr>
          <w:rFonts w:cstheme="minorHAnsi"/>
          <w:sz w:val="22"/>
          <w:szCs w:val="22"/>
        </w:rPr>
      </w:pPr>
      <w:r w:rsidRPr="00396E08">
        <w:rPr>
          <w:rFonts w:cstheme="minorHAnsi"/>
          <w:sz w:val="22"/>
          <w:szCs w:val="22"/>
        </w:rPr>
        <w:t>-</w:t>
      </w:r>
      <w:r w:rsidR="008439C0" w:rsidRPr="00396E08">
        <w:rPr>
          <w:rFonts w:cstheme="minorHAnsi"/>
          <w:sz w:val="22"/>
          <w:szCs w:val="22"/>
        </w:rPr>
        <w:t xml:space="preserve"> </w:t>
      </w:r>
      <w:r w:rsidR="006E34A5" w:rsidRPr="00396E08">
        <w:rPr>
          <w:rFonts w:cstheme="minorHAnsi"/>
          <w:sz w:val="22"/>
          <w:szCs w:val="22"/>
        </w:rPr>
        <w:t>A</w:t>
      </w:r>
      <w:r w:rsidRPr="00396E08">
        <w:rPr>
          <w:rFonts w:cstheme="minorHAnsi"/>
          <w:sz w:val="22"/>
          <w:szCs w:val="22"/>
        </w:rPr>
        <w:t xml:space="preserve">pproval of minutes </w:t>
      </w:r>
      <w:r w:rsidR="006E34A5" w:rsidRPr="00396E08">
        <w:rPr>
          <w:rFonts w:cstheme="minorHAnsi"/>
          <w:sz w:val="22"/>
          <w:szCs w:val="22"/>
        </w:rPr>
        <w:t xml:space="preserve"> </w:t>
      </w:r>
    </w:p>
    <w:p w14:paraId="76CEFC8B" w14:textId="77777777" w:rsidR="00396E08" w:rsidRPr="00396E08" w:rsidRDefault="00396E08" w:rsidP="00396E08">
      <w:pPr>
        <w:rPr>
          <w:rFonts w:cstheme="minorHAnsi"/>
          <w:sz w:val="22"/>
          <w:szCs w:val="22"/>
        </w:rPr>
      </w:pPr>
      <w:r w:rsidRPr="00396E08">
        <w:rPr>
          <w:rFonts w:cstheme="minorHAnsi"/>
          <w:sz w:val="22"/>
          <w:szCs w:val="22"/>
        </w:rPr>
        <w:t>- 15 minutes with Dean Cheng; feedback opportunity</w:t>
      </w:r>
    </w:p>
    <w:p w14:paraId="7DBB535C" w14:textId="6AA7C7C5" w:rsidR="00396E08" w:rsidRPr="00396E08" w:rsidRDefault="00396E08" w:rsidP="00396E08">
      <w:pPr>
        <w:rPr>
          <w:rFonts w:cstheme="minorHAnsi"/>
          <w:sz w:val="22"/>
          <w:szCs w:val="22"/>
        </w:rPr>
      </w:pPr>
      <w:r w:rsidRPr="00396E08">
        <w:rPr>
          <w:rFonts w:cstheme="minorHAnsi"/>
          <w:sz w:val="22"/>
          <w:szCs w:val="22"/>
        </w:rPr>
        <w:t xml:space="preserve">- faculty awards </w:t>
      </w:r>
    </w:p>
    <w:p w14:paraId="1679DBCC" w14:textId="77777777" w:rsidR="00396E08" w:rsidRPr="00396E08" w:rsidRDefault="00396E08" w:rsidP="00396E08">
      <w:pPr>
        <w:rPr>
          <w:rFonts w:cstheme="minorHAnsi"/>
          <w:sz w:val="22"/>
          <w:szCs w:val="22"/>
        </w:rPr>
      </w:pPr>
      <w:r w:rsidRPr="00396E08">
        <w:rPr>
          <w:rFonts w:cstheme="minorHAnsi"/>
          <w:sz w:val="22"/>
          <w:szCs w:val="22"/>
        </w:rPr>
        <w:t>- review of all college meeting and planning for next year </w:t>
      </w:r>
    </w:p>
    <w:p w14:paraId="5BF1DFD3" w14:textId="39B9F8B4" w:rsidR="00396E08" w:rsidRPr="00396E08" w:rsidRDefault="008F7A6C" w:rsidP="00396E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bookmarkStart w:id="0" w:name="_GoBack"/>
      <w:bookmarkEnd w:id="0"/>
      <w:r w:rsidR="00396E08" w:rsidRPr="00396E08">
        <w:rPr>
          <w:rFonts w:cstheme="minorHAnsi"/>
          <w:sz w:val="22"/>
          <w:szCs w:val="22"/>
        </w:rPr>
        <w:t xml:space="preserve">ADAA search </w:t>
      </w:r>
    </w:p>
    <w:p w14:paraId="7D54529D" w14:textId="44C881A5" w:rsidR="00237FE6" w:rsidRPr="00396E08" w:rsidRDefault="00237FE6" w:rsidP="008439C0">
      <w:pPr>
        <w:pStyle w:val="ListParagraph"/>
        <w:ind w:left="180" w:hanging="180"/>
        <w:rPr>
          <w:rFonts w:eastAsia="Times New Roman" w:cstheme="minorHAnsi"/>
          <w:i/>
          <w:color w:val="222222"/>
          <w:sz w:val="22"/>
          <w:szCs w:val="22"/>
        </w:rPr>
      </w:pPr>
    </w:p>
    <w:sectPr w:rsidR="00237FE6" w:rsidRPr="00396E08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9"/>
    <w:rsid w:val="0002485C"/>
    <w:rsid w:val="000B2DC8"/>
    <w:rsid w:val="00154598"/>
    <w:rsid w:val="00176CDD"/>
    <w:rsid w:val="00237FE6"/>
    <w:rsid w:val="002B3AF6"/>
    <w:rsid w:val="002E0AA4"/>
    <w:rsid w:val="00396E08"/>
    <w:rsid w:val="003D05EE"/>
    <w:rsid w:val="003D6775"/>
    <w:rsid w:val="0043218A"/>
    <w:rsid w:val="0047401E"/>
    <w:rsid w:val="00597F40"/>
    <w:rsid w:val="005A42D8"/>
    <w:rsid w:val="005D0718"/>
    <w:rsid w:val="005E549D"/>
    <w:rsid w:val="00654062"/>
    <w:rsid w:val="006B2CA9"/>
    <w:rsid w:val="006E34A5"/>
    <w:rsid w:val="006F38E0"/>
    <w:rsid w:val="006F6329"/>
    <w:rsid w:val="00723E5B"/>
    <w:rsid w:val="00735C08"/>
    <w:rsid w:val="007628E1"/>
    <w:rsid w:val="007B1FA9"/>
    <w:rsid w:val="008439C0"/>
    <w:rsid w:val="0085306D"/>
    <w:rsid w:val="00857469"/>
    <w:rsid w:val="0088227B"/>
    <w:rsid w:val="0089430E"/>
    <w:rsid w:val="008F7A6C"/>
    <w:rsid w:val="00913C8B"/>
    <w:rsid w:val="009358BE"/>
    <w:rsid w:val="00A66D26"/>
    <w:rsid w:val="00A77BDF"/>
    <w:rsid w:val="00AB5F7D"/>
    <w:rsid w:val="00AB6BCC"/>
    <w:rsid w:val="00AD3CDE"/>
    <w:rsid w:val="00B93A6B"/>
    <w:rsid w:val="00CD4BC4"/>
    <w:rsid w:val="00CE223E"/>
    <w:rsid w:val="00D0383A"/>
    <w:rsid w:val="00D110F0"/>
    <w:rsid w:val="00DA3522"/>
    <w:rsid w:val="00DC1F8A"/>
    <w:rsid w:val="00DE29B8"/>
    <w:rsid w:val="00E501C3"/>
    <w:rsid w:val="00EB1083"/>
    <w:rsid w:val="00EF35AE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8</cp:revision>
  <cp:lastPrinted>2019-02-25T21:40:00Z</cp:lastPrinted>
  <dcterms:created xsi:type="dcterms:W3CDTF">2019-05-04T01:20:00Z</dcterms:created>
  <dcterms:modified xsi:type="dcterms:W3CDTF">2019-06-03T18:22:00Z</dcterms:modified>
</cp:coreProperties>
</file>